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2881" w14:textId="34F176BE" w:rsidR="009B619A" w:rsidRDefault="009B619A" w:rsidP="00B610EE">
      <w:pPr>
        <w:rPr>
          <w:b/>
          <w:bCs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29AC5482" wp14:editId="2A1CFBB7">
            <wp:extent cx="1657350" cy="819150"/>
            <wp:effectExtent l="0" t="0" r="0" b="0"/>
            <wp:docPr id="132218497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741E" w14:textId="77777777" w:rsidR="009B619A" w:rsidRDefault="009B619A" w:rsidP="00B610EE">
      <w:pPr>
        <w:rPr>
          <w:b/>
          <w:bCs/>
        </w:rPr>
      </w:pPr>
    </w:p>
    <w:p w14:paraId="18C0806A" w14:textId="79EFD56B" w:rsidR="00B610EE" w:rsidRPr="00B610EE" w:rsidRDefault="00B610EE" w:rsidP="00B610EE">
      <w:pPr>
        <w:rPr>
          <w:b/>
          <w:bCs/>
        </w:rPr>
      </w:pPr>
      <w:r w:rsidRPr="00B610EE">
        <w:rPr>
          <w:b/>
          <w:bCs/>
        </w:rPr>
        <w:t>Mättekniker – Laserscanning &amp; avancerade mätmetoder</w:t>
      </w:r>
    </w:p>
    <w:p w14:paraId="2C0B3049" w14:textId="77777777" w:rsidR="00B610EE" w:rsidRPr="00B610EE" w:rsidRDefault="00B610EE" w:rsidP="00B610EE">
      <w:r w:rsidRPr="00B610EE">
        <w:t xml:space="preserve">Vi söker nu en </w:t>
      </w:r>
      <w:r w:rsidRPr="00B610EE">
        <w:rPr>
          <w:b/>
          <w:bCs/>
        </w:rPr>
        <w:t>mättekniker</w:t>
      </w:r>
      <w:r w:rsidRPr="00B610EE">
        <w:t xml:space="preserve"> med erfarenhet av </w:t>
      </w:r>
      <w:r w:rsidRPr="00B610EE">
        <w:rPr>
          <w:b/>
          <w:bCs/>
        </w:rPr>
        <w:t>laserscanning och andra mätmetoder</w:t>
      </w:r>
      <w:r w:rsidRPr="00B610EE">
        <w:t xml:space="preserve"> till vårt växande team. Hos oss blir du en viktig del av ett mindre, sammansvetsat arbetslag där noggrannhet, kvalitet och samarbete står i fokus.</w:t>
      </w:r>
    </w:p>
    <w:p w14:paraId="0D0AFB7B" w14:textId="165BD250" w:rsidR="009A6FA9" w:rsidRDefault="009A6FA9" w:rsidP="00B610EE">
      <w:pPr>
        <w:rPr>
          <w:b/>
          <w:bCs/>
        </w:rPr>
      </w:pPr>
      <w:r w:rsidRPr="00A05865">
        <w:rPr>
          <w:b/>
          <w:bCs/>
        </w:rPr>
        <w:t>Om ACAB</w:t>
      </w:r>
      <w:r w:rsidR="001313D9">
        <w:rPr>
          <w:b/>
          <w:bCs/>
        </w:rPr>
        <w:t xml:space="preserve"> </w:t>
      </w:r>
      <w:r w:rsidR="001313D9">
        <w:t>som är beläget i Alfta i natursköna Hälsingland</w:t>
      </w:r>
      <w:r w:rsidRPr="00A05865">
        <w:br/>
        <w:t>ACAB är en ledande leverantör inom medeltunga och tunga, komplexa mekaniska konstruktioner. Vår kärnkompetens ligger inom avancerad manuell och robotiserad svetsning samt bearbetning i moderna fleroperationsmaskiner.</w:t>
      </w:r>
    </w:p>
    <w:p w14:paraId="444828D3" w14:textId="00B724CA" w:rsidR="00B610EE" w:rsidRPr="00B610EE" w:rsidRDefault="00B610EE" w:rsidP="00B610EE">
      <w:pPr>
        <w:rPr>
          <w:b/>
          <w:bCs/>
        </w:rPr>
      </w:pPr>
      <w:r w:rsidRPr="00B610EE">
        <w:rPr>
          <w:b/>
          <w:bCs/>
        </w:rPr>
        <w:t>Arbetsuppgifter</w:t>
      </w:r>
    </w:p>
    <w:p w14:paraId="1F530B5C" w14:textId="77777777" w:rsidR="00B610EE" w:rsidRPr="00B610EE" w:rsidRDefault="00B610EE" w:rsidP="00B610EE">
      <w:pPr>
        <w:numPr>
          <w:ilvl w:val="0"/>
          <w:numId w:val="1"/>
        </w:numPr>
      </w:pPr>
      <w:r w:rsidRPr="00B610EE">
        <w:t>Utföra mätningar med laserscanning och andra mätmetoder.</w:t>
      </w:r>
    </w:p>
    <w:p w14:paraId="4FE780B1" w14:textId="77777777" w:rsidR="00B610EE" w:rsidRPr="00B610EE" w:rsidRDefault="00B610EE" w:rsidP="00B610EE">
      <w:pPr>
        <w:numPr>
          <w:ilvl w:val="0"/>
          <w:numId w:val="1"/>
        </w:numPr>
      </w:pPr>
      <w:r w:rsidRPr="00B610EE">
        <w:t xml:space="preserve">Bearbeta och analysera mätdata i </w:t>
      </w:r>
      <w:r w:rsidRPr="00B610EE">
        <w:rPr>
          <w:b/>
          <w:bCs/>
        </w:rPr>
        <w:t>PolyWorks</w:t>
      </w:r>
      <w:r w:rsidRPr="00B610EE">
        <w:t xml:space="preserve"> samt andra relevanta programvaror.</w:t>
      </w:r>
    </w:p>
    <w:p w14:paraId="7F40EFF2" w14:textId="77777777" w:rsidR="00B610EE" w:rsidRPr="00B610EE" w:rsidRDefault="00B610EE" w:rsidP="00B610EE">
      <w:pPr>
        <w:numPr>
          <w:ilvl w:val="0"/>
          <w:numId w:val="1"/>
        </w:numPr>
      </w:pPr>
      <w:r w:rsidRPr="00B610EE">
        <w:t>Medverka i projekt från start till slut med fokus på kvalitetssäkring och dokumentation.</w:t>
      </w:r>
    </w:p>
    <w:p w14:paraId="79421B76" w14:textId="77777777" w:rsidR="00B610EE" w:rsidRPr="00B610EE" w:rsidRDefault="00B610EE" w:rsidP="00B610EE">
      <w:pPr>
        <w:numPr>
          <w:ilvl w:val="0"/>
          <w:numId w:val="1"/>
        </w:numPr>
      </w:pPr>
      <w:r w:rsidRPr="00B610EE">
        <w:t>Samarbeta nära med kollegor och kunder för att hitta bästa lösningarna.</w:t>
      </w:r>
    </w:p>
    <w:p w14:paraId="2722B709" w14:textId="22E978A4" w:rsidR="00B610EE" w:rsidRPr="00B610EE" w:rsidRDefault="00630AD7" w:rsidP="00B610EE">
      <w:r>
        <w:rPr>
          <w:b/>
          <w:bCs/>
        </w:rPr>
        <w:t>Kvalifikationer</w:t>
      </w:r>
      <w:r>
        <w:rPr>
          <w:b/>
          <w:bCs/>
        </w:rPr>
        <w:br/>
      </w:r>
      <w:r w:rsidR="00B610EE" w:rsidRPr="00B610EE">
        <w:t>Vi söker dig som:</w:t>
      </w:r>
    </w:p>
    <w:p w14:paraId="79D494C8" w14:textId="77777777" w:rsidR="00B610EE" w:rsidRPr="00B610EE" w:rsidRDefault="00B610EE" w:rsidP="00B610EE">
      <w:pPr>
        <w:numPr>
          <w:ilvl w:val="0"/>
          <w:numId w:val="2"/>
        </w:numPr>
      </w:pPr>
      <w:r w:rsidRPr="00B610EE">
        <w:t>Har erfarenhet av mätteknik, gärna med inriktning på laserscanning.</w:t>
      </w:r>
    </w:p>
    <w:p w14:paraId="5C481DD0" w14:textId="77777777" w:rsidR="00B610EE" w:rsidRPr="00B610EE" w:rsidRDefault="00B610EE" w:rsidP="00B610EE">
      <w:pPr>
        <w:numPr>
          <w:ilvl w:val="0"/>
          <w:numId w:val="2"/>
        </w:numPr>
      </w:pPr>
      <w:r w:rsidRPr="00B610EE">
        <w:t xml:space="preserve">Är </w:t>
      </w:r>
      <w:r w:rsidRPr="00B610EE">
        <w:rPr>
          <w:b/>
          <w:bCs/>
        </w:rPr>
        <w:t>noggrann, strukturerad och lösningsorienterad</w:t>
      </w:r>
      <w:r w:rsidRPr="00B610EE">
        <w:t>.</w:t>
      </w:r>
    </w:p>
    <w:p w14:paraId="2AE27894" w14:textId="77777777" w:rsidR="00B07577" w:rsidRDefault="00B610EE" w:rsidP="00B07577">
      <w:pPr>
        <w:numPr>
          <w:ilvl w:val="0"/>
          <w:numId w:val="2"/>
        </w:numPr>
      </w:pPr>
      <w:r w:rsidRPr="00B610EE">
        <w:t xml:space="preserve">Trivs i ett </w:t>
      </w:r>
      <w:r w:rsidRPr="00B610EE">
        <w:rPr>
          <w:b/>
          <w:bCs/>
        </w:rPr>
        <w:t>mindre team</w:t>
      </w:r>
      <w:r w:rsidRPr="00B610EE">
        <w:t xml:space="preserve"> och bidrar till en positiv laganda.</w:t>
      </w:r>
      <w:r w:rsidR="00B07577" w:rsidRPr="00B07577">
        <w:t xml:space="preserve"> </w:t>
      </w:r>
    </w:p>
    <w:p w14:paraId="155559DB" w14:textId="77777777" w:rsidR="009A6FA9" w:rsidRPr="009A6FA9" w:rsidRDefault="009A6FA9" w:rsidP="009A6FA9">
      <w:pPr>
        <w:rPr>
          <w:b/>
          <w:bCs/>
        </w:rPr>
      </w:pPr>
      <w:r w:rsidRPr="009A6FA9">
        <w:rPr>
          <w:b/>
          <w:bCs/>
        </w:rPr>
        <w:t>Övrigt</w:t>
      </w:r>
    </w:p>
    <w:p w14:paraId="7C0A5EBD" w14:textId="2D46B3A6" w:rsidR="009A6FA9" w:rsidRPr="00B610EE" w:rsidRDefault="00B07577" w:rsidP="00B07577">
      <w:pPr>
        <w:numPr>
          <w:ilvl w:val="0"/>
          <w:numId w:val="2"/>
        </w:numPr>
      </w:pPr>
      <w:r>
        <w:t>G</w:t>
      </w:r>
      <w:r w:rsidRPr="00B610EE">
        <w:t xml:space="preserve">oda kunskaper i </w:t>
      </w:r>
      <w:r w:rsidR="00F674EE" w:rsidRPr="00520EC5">
        <w:rPr>
          <w:b/>
          <w:bCs/>
        </w:rPr>
        <w:t>PolyWorks</w:t>
      </w:r>
      <w:r w:rsidR="00F674EE">
        <w:t xml:space="preserve"> är</w:t>
      </w:r>
      <w:r>
        <w:t xml:space="preserve"> meriterande</w:t>
      </w:r>
      <w:r w:rsidR="009A6FA9">
        <w:t xml:space="preserve"> </w:t>
      </w:r>
      <w:r w:rsidR="00630AD7">
        <w:t>och/eller erfarenhet av</w:t>
      </w:r>
      <w:r w:rsidR="00520EC5">
        <w:t xml:space="preserve"> avancerad maskinbearbetning.</w:t>
      </w:r>
    </w:p>
    <w:p w14:paraId="5A2A3CB5" w14:textId="77777777" w:rsidR="00B610EE" w:rsidRPr="00B610EE" w:rsidRDefault="00B610EE" w:rsidP="00B610EE">
      <w:pPr>
        <w:rPr>
          <w:b/>
          <w:bCs/>
        </w:rPr>
      </w:pPr>
      <w:r w:rsidRPr="00B610EE">
        <w:rPr>
          <w:b/>
          <w:bCs/>
        </w:rPr>
        <w:t>Vi erbjuder</w:t>
      </w:r>
    </w:p>
    <w:p w14:paraId="2167C871" w14:textId="77777777" w:rsidR="00B610EE" w:rsidRPr="00B610EE" w:rsidRDefault="00B610EE" w:rsidP="00B610EE">
      <w:pPr>
        <w:numPr>
          <w:ilvl w:val="0"/>
          <w:numId w:val="3"/>
        </w:numPr>
      </w:pPr>
      <w:r w:rsidRPr="00B610EE">
        <w:t>En spännande roll i en bransch under utveckling.</w:t>
      </w:r>
    </w:p>
    <w:p w14:paraId="258164FA" w14:textId="77777777" w:rsidR="00B610EE" w:rsidRPr="00B610EE" w:rsidRDefault="00B610EE" w:rsidP="00B610EE">
      <w:pPr>
        <w:numPr>
          <w:ilvl w:val="0"/>
          <w:numId w:val="3"/>
        </w:numPr>
      </w:pPr>
      <w:r w:rsidRPr="00B610EE">
        <w:t>Möjlighet att arbeta med modern teknik och varierande uppdrag.</w:t>
      </w:r>
    </w:p>
    <w:p w14:paraId="700BA10F" w14:textId="77777777" w:rsidR="00B610EE" w:rsidRDefault="00B610EE" w:rsidP="00B610EE">
      <w:pPr>
        <w:numPr>
          <w:ilvl w:val="0"/>
          <w:numId w:val="3"/>
        </w:numPr>
      </w:pPr>
      <w:r w:rsidRPr="00B610EE">
        <w:t>Ett engagerat team där vi värdesätter både kompetens och samarbete.</w:t>
      </w:r>
    </w:p>
    <w:p w14:paraId="1C25E82E" w14:textId="70EB800B" w:rsidR="007C32D8" w:rsidRDefault="007C32D8" w:rsidP="007C32D8">
      <w:pPr>
        <w:numPr>
          <w:ilvl w:val="0"/>
          <w:numId w:val="3"/>
        </w:numPr>
      </w:pPr>
      <w:r>
        <w:t>Lön enligt överenskommelse</w:t>
      </w:r>
    </w:p>
    <w:p w14:paraId="1FB9A018" w14:textId="14963E15" w:rsidR="00520EC5" w:rsidRDefault="00520EC5" w:rsidP="00520EC5">
      <w:r w:rsidRPr="00A05865">
        <w:t>Låter det här som nästa steg i din karriär? Skicka in din ansökan och bli en del av ACAB!</w:t>
      </w:r>
    </w:p>
    <w:p w14:paraId="74BDB4D1" w14:textId="16F35983" w:rsidR="00CB66C3" w:rsidRPr="00A05865" w:rsidRDefault="00CB66C3" w:rsidP="00520EC5">
      <w:bookmarkStart w:id="0" w:name="_Hlk208839560"/>
      <w:r>
        <w:t xml:space="preserve">Mejl: </w:t>
      </w:r>
      <w:hyperlink r:id="rId7" w:history="1">
        <w:r w:rsidRPr="00E055C1">
          <w:rPr>
            <w:rStyle w:val="Hyperlnk"/>
          </w:rPr>
          <w:t>olov.skogh@acab.pars.se</w:t>
        </w:r>
      </w:hyperlink>
      <w:r>
        <w:t xml:space="preserve"> </w:t>
      </w:r>
    </w:p>
    <w:bookmarkEnd w:id="0"/>
    <w:p w14:paraId="741333DD" w14:textId="77777777" w:rsidR="00520EC5" w:rsidRDefault="00520EC5" w:rsidP="00520EC5"/>
    <w:sectPr w:rsidR="00520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11E"/>
    <w:multiLevelType w:val="multilevel"/>
    <w:tmpl w:val="6278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D3"/>
    <w:multiLevelType w:val="multilevel"/>
    <w:tmpl w:val="CED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074EB"/>
    <w:multiLevelType w:val="multilevel"/>
    <w:tmpl w:val="4286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B0909"/>
    <w:multiLevelType w:val="multilevel"/>
    <w:tmpl w:val="868A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369754">
    <w:abstractNumId w:val="1"/>
  </w:num>
  <w:num w:numId="2" w16cid:durableId="938220187">
    <w:abstractNumId w:val="2"/>
  </w:num>
  <w:num w:numId="3" w16cid:durableId="674498011">
    <w:abstractNumId w:val="3"/>
  </w:num>
  <w:num w:numId="4" w16cid:durableId="82766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EE"/>
    <w:rsid w:val="00065DC5"/>
    <w:rsid w:val="000E5461"/>
    <w:rsid w:val="001313D9"/>
    <w:rsid w:val="00150C02"/>
    <w:rsid w:val="003D0978"/>
    <w:rsid w:val="00520EC5"/>
    <w:rsid w:val="00630AD7"/>
    <w:rsid w:val="00730815"/>
    <w:rsid w:val="007C32D8"/>
    <w:rsid w:val="009A6FA9"/>
    <w:rsid w:val="009B619A"/>
    <w:rsid w:val="00B07577"/>
    <w:rsid w:val="00B150A9"/>
    <w:rsid w:val="00B610EE"/>
    <w:rsid w:val="00C01434"/>
    <w:rsid w:val="00CB66C3"/>
    <w:rsid w:val="00CF6132"/>
    <w:rsid w:val="00E640BF"/>
    <w:rsid w:val="00E84655"/>
    <w:rsid w:val="00F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8898"/>
  <w15:chartTrackingRefBased/>
  <w15:docId w15:val="{A137EBC3-95A0-4441-8821-52E968B6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1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1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1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1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1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1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1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1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1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1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1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10E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10E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10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10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10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10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1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1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1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10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10E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10E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1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10E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10E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B66C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B6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ov.skogh@acab.par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C2644.9BEA2F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Wallin</dc:creator>
  <cp:keywords/>
  <dc:description/>
  <cp:lastModifiedBy>Tommy Wallin</cp:lastModifiedBy>
  <cp:revision>5</cp:revision>
  <dcterms:created xsi:type="dcterms:W3CDTF">2025-09-15T12:40:00Z</dcterms:created>
  <dcterms:modified xsi:type="dcterms:W3CDTF">2025-09-15T13:17:00Z</dcterms:modified>
</cp:coreProperties>
</file>